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02FE" w:rsidR="0061148E" w:rsidRPr="00177744" w:rsidRDefault="00622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235F" w:rsidR="0061148E" w:rsidRPr="00177744" w:rsidRDefault="00622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261D8" w:rsidR="00983D57" w:rsidRPr="00177744" w:rsidRDefault="0062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B3E1E" w:rsidR="00983D57" w:rsidRPr="00177744" w:rsidRDefault="0062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17FC9" w:rsidR="00983D57" w:rsidRPr="00177744" w:rsidRDefault="0062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42FDF" w:rsidR="00983D57" w:rsidRPr="00177744" w:rsidRDefault="0062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30224" w:rsidR="00983D57" w:rsidRPr="00177744" w:rsidRDefault="0062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4E4ED" w:rsidR="00983D57" w:rsidRPr="00177744" w:rsidRDefault="0062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24A1C" w:rsidR="00983D57" w:rsidRPr="00177744" w:rsidRDefault="0062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FC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2A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3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BE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50B9A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9B8E3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EEB01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7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B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8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B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A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6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A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654C0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210C8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6D422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C5A0D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CB84F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A2471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5FC9A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E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A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5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7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7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4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8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04072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44DB5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B5224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A8C5D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0F42A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C12C7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B77FE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5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5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B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7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3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9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7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75E3B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1BE78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89118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81105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2A8C2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A1B0C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AC68E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6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4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3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1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0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C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F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95251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30189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F72EC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E1EE8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34CB9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E4EC3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589B3" w:rsidR="00B87ED3" w:rsidRPr="00177744" w:rsidRDefault="0062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8368E" w:rsidR="00B87ED3" w:rsidRPr="00177744" w:rsidRDefault="00622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E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8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4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3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0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0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6F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