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9F9F" w:rsidR="0061148E" w:rsidRPr="00177744" w:rsidRDefault="007B5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5A19" w:rsidR="0061148E" w:rsidRPr="00177744" w:rsidRDefault="007B5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C1528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66180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2FC19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6782B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0818E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53B8D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34782" w:rsidR="00983D57" w:rsidRPr="00177744" w:rsidRDefault="007B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6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F2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6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C19EF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238A8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96290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8C44B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D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5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E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B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4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7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F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59EF6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EF729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DB84F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324E89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5FF86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B0418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50928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0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A7B73" w:rsidR="00B87ED3" w:rsidRPr="00177744" w:rsidRDefault="007B5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4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B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8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C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0697B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ECE2D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5F50C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7C46E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E01DC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19827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9976A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B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8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6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7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A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6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2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CD202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5AC7A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66756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94793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81204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A29F2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C9536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E1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67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7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7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3AA2F" w:rsidR="00B87ED3" w:rsidRPr="00177744" w:rsidRDefault="007B5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BF8A5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65896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82C48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0A84B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F746D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479F2" w:rsidR="00B87ED3" w:rsidRPr="00177744" w:rsidRDefault="007B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4B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C7F84" w:rsidR="00B87ED3" w:rsidRPr="00177744" w:rsidRDefault="007B58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1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7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5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2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7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D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8A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