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3A15E" w:rsidR="00380DB3" w:rsidRPr="0068293E" w:rsidRDefault="000A4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74331" w:rsidR="00380DB3" w:rsidRPr="0068293E" w:rsidRDefault="000A4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E69CE" w:rsidR="00240DC4" w:rsidRPr="00B03D55" w:rsidRDefault="000A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10880" w:rsidR="00240DC4" w:rsidRPr="00B03D55" w:rsidRDefault="000A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4D447" w:rsidR="00240DC4" w:rsidRPr="00B03D55" w:rsidRDefault="000A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90D52" w:rsidR="00240DC4" w:rsidRPr="00B03D55" w:rsidRDefault="000A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2AE75" w:rsidR="00240DC4" w:rsidRPr="00B03D55" w:rsidRDefault="000A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2D931" w:rsidR="00240DC4" w:rsidRPr="00B03D55" w:rsidRDefault="000A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783EB" w:rsidR="00240DC4" w:rsidRPr="00B03D55" w:rsidRDefault="000A4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9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3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1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8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BAAA4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18A62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2120E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6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9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0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A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E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6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B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BF8F8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64A7A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08CC8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CC66D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7484E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8A694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DC665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B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3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5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5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D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B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0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24388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F97AC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B48A2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41AC7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DA843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B282A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FE87D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A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E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3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D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6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15591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977A4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FC58C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E9CA4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E046E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294A4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D92B0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C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F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A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C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C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D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1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9FC3A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ADC22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F366E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B68FA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11D25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4B68A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A6900" w:rsidR="009A6C64" w:rsidRPr="00730585" w:rsidRDefault="000A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0EB3E" w:rsidR="001835FB" w:rsidRPr="00DA1511" w:rsidRDefault="000A4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B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8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7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7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B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A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4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2C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