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A45D" w:rsidR="0061148E" w:rsidRPr="00177744" w:rsidRDefault="00677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A7CC" w:rsidR="0061148E" w:rsidRPr="00177744" w:rsidRDefault="00677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36612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8CED4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F3554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4AE21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2CB48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441EC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95330" w:rsidR="00983D57" w:rsidRPr="00177744" w:rsidRDefault="0067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A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AE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CB307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FC673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0D0A2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D59F9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8CC80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5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7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C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1DFB3" w:rsidR="00B87ED3" w:rsidRPr="00177744" w:rsidRDefault="00677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BDD4C" w:rsidR="00B87ED3" w:rsidRPr="00177744" w:rsidRDefault="00677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1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A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791C1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FBCD6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F0112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2AE26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FB66E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672C1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C57B7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F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C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8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F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6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D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D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62B77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E5624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0730B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45893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CEDDF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58F87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D1D17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E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B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A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6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E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0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1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F92ED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A7A27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88094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F84CE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B1FA2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92F76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8CA25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4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D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9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6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9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E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F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8EFF3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A15CA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607AF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F005E" w:rsidR="00B87ED3" w:rsidRPr="00177744" w:rsidRDefault="0067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E2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A6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EB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9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2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1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E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A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8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F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C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2022-10-29T09:45:00.0000000Z</dcterms:modified>
</coreProperties>
</file>