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B88D" w:rsidR="0061148E" w:rsidRPr="00177744" w:rsidRDefault="008E5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5642" w:rsidR="0061148E" w:rsidRPr="00177744" w:rsidRDefault="008E5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50A8A0" w:rsidR="00983D57" w:rsidRPr="00177744" w:rsidRDefault="008E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BD8B9" w:rsidR="00983D57" w:rsidRPr="00177744" w:rsidRDefault="008E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9F92B" w:rsidR="00983D57" w:rsidRPr="00177744" w:rsidRDefault="008E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3300D" w:rsidR="00983D57" w:rsidRPr="00177744" w:rsidRDefault="008E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365C5" w:rsidR="00983D57" w:rsidRPr="00177744" w:rsidRDefault="008E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8DB56" w:rsidR="00983D57" w:rsidRPr="00177744" w:rsidRDefault="008E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D83BA" w:rsidR="00983D57" w:rsidRPr="00177744" w:rsidRDefault="008E5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70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691CE5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446AB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E52B7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D8EF9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CF4F2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42F5E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3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6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8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8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2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D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9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5AE93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D6FB3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84ED0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0E9B7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5830B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DFFD8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80688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7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3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4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2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1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C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F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0B978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82FDA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3D4561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8B175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E68BA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F170B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9A05E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8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0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B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C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4B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13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A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F17D4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FF93D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EA6EB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3C263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B7F17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9B4F97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2A6D7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1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9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6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4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7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49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7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C3CD0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DE974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3F1EA" w:rsidR="00B87ED3" w:rsidRPr="00177744" w:rsidRDefault="008E5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75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05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6F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C3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5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1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4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1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0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6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8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8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