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4519" w:rsidR="0061148E" w:rsidRPr="00C834E2" w:rsidRDefault="00AF4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27AE" w:rsidR="0061148E" w:rsidRPr="00C834E2" w:rsidRDefault="00AF4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4097C" w:rsidR="00B87ED3" w:rsidRPr="00944D28" w:rsidRDefault="00AF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ADC4E" w:rsidR="00B87ED3" w:rsidRPr="00944D28" w:rsidRDefault="00AF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FCEAB" w:rsidR="00B87ED3" w:rsidRPr="00944D28" w:rsidRDefault="00AF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E59F8" w:rsidR="00B87ED3" w:rsidRPr="00944D28" w:rsidRDefault="00AF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61E1D" w:rsidR="00B87ED3" w:rsidRPr="00944D28" w:rsidRDefault="00AF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3EAAB" w:rsidR="00B87ED3" w:rsidRPr="00944D28" w:rsidRDefault="00AF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E6C6" w:rsidR="00B87ED3" w:rsidRPr="00944D28" w:rsidRDefault="00AF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8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8116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498A3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ABE57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1FDEC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AE66B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41CDF" w:rsidR="00B87ED3" w:rsidRPr="00944D28" w:rsidRDefault="00AF4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3D67" w:rsidR="00B87ED3" w:rsidRPr="00944D28" w:rsidRDefault="00AF4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65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36A3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6F632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A3C43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63F9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108EE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C0A3D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3DB1B" w:rsidR="00B87ED3" w:rsidRPr="00944D28" w:rsidRDefault="00AF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3D492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E461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1DA8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238A5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82548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34C9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83FFB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ECC7E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D51A0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6C54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BAE18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789D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BD1D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50149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FE8FC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93F17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2AE0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F74F3" w:rsidR="00B87ED3" w:rsidRPr="00944D28" w:rsidRDefault="00AF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0F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9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1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ADE4" w:rsidR="00B87ED3" w:rsidRPr="00944D28" w:rsidRDefault="00AF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01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