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779BA" w:rsidR="00061896" w:rsidRPr="005F4693" w:rsidRDefault="00356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DC41C" w:rsidR="00061896" w:rsidRPr="00E407AC" w:rsidRDefault="00356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8295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46C4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F9A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289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B9E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40A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8A9" w:rsidR="00FC15B4" w:rsidRPr="00D11D17" w:rsidRDefault="003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D5B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893E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768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D644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934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38C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3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FA8C0" w:rsidR="00DE76F3" w:rsidRPr="0026478E" w:rsidRDefault="00356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4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2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0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B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0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A20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953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46D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751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EBC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094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37F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D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3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B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A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B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4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8CF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14E1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8E2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29C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FCA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0D4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1B7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9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1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4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A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2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4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2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0A0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169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B49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1DE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CCB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199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A56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4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7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B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6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1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B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6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FD0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D57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DB6" w:rsidR="009A6C64" w:rsidRPr="00C2583D" w:rsidRDefault="003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2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8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2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F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E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4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D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