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4F313" w:rsidR="00380DB3" w:rsidRPr="0068293E" w:rsidRDefault="00215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ED567" w:rsidR="00380DB3" w:rsidRPr="0068293E" w:rsidRDefault="00215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95716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3EBFA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5C29A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7CFBE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DBB18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22396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51047" w:rsidR="00240DC4" w:rsidRPr="00B03D55" w:rsidRDefault="0021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D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CF4DD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4DE1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3FF7F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5D40E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DE971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9D69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F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1AFE5" w:rsidR="001835FB" w:rsidRPr="00DA1511" w:rsidRDefault="00215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3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D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4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1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3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2F963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780E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B0AD2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E704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95BB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E805E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8D08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6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8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A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5BBFA" w:rsidR="001835FB" w:rsidRPr="00DA1511" w:rsidRDefault="00215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F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F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053DE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07D70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249D3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D8F19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8F586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CD231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92EFA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E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9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7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F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8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1834F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DEEC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24F0E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9F910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4D62D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9F0A9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55028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7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9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F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4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9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2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0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4CFD3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BF6DD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1407B" w:rsidR="009A6C64" w:rsidRPr="00730585" w:rsidRDefault="0021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7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B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5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A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3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F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0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F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DA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