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897E8" w:rsidR="0061148E" w:rsidRPr="009231D2" w:rsidRDefault="005A0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75D2" w:rsidR="0061148E" w:rsidRPr="009231D2" w:rsidRDefault="005A0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F3A2A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A5AE6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81B12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CCA4C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FDBE4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E0115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D7477" w:rsidR="00B87ED3" w:rsidRPr="00944D28" w:rsidRDefault="005A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F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0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8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E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D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93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6B808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E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F3532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880AE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9692F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DBF1B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C2292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8DDCC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1B2E9" w:rsidR="00B87ED3" w:rsidRPr="00944D28" w:rsidRDefault="005A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FF64" w:rsidR="00B87ED3" w:rsidRPr="00944D28" w:rsidRDefault="005A0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FA887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3E110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AC172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E6806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D58E0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22A39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93E46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D8397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E021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96F96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D7B6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EE0DA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8CF5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ED87C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4529F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4AA63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2CA9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00479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D7837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EC2C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A6FFB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AEEA3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3E5078" w:rsidR="00B87ED3" w:rsidRPr="00944D28" w:rsidRDefault="005A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4A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FB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C2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DC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2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1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059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