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586AC" w:rsidR="0061148E" w:rsidRPr="00812946" w:rsidRDefault="009144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8FE2" w:rsidR="0061148E" w:rsidRPr="00812946" w:rsidRDefault="009144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3ECC6" w:rsidR="00673BC7" w:rsidRPr="00812946" w:rsidRDefault="009144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9DA60" w:rsidR="00673BC7" w:rsidRPr="00812946" w:rsidRDefault="009144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91500" w:rsidR="00673BC7" w:rsidRPr="00812946" w:rsidRDefault="009144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2C9BF" w:rsidR="00673BC7" w:rsidRPr="00812946" w:rsidRDefault="009144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1E013" w:rsidR="00673BC7" w:rsidRPr="00812946" w:rsidRDefault="009144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E0051" w:rsidR="00673BC7" w:rsidRPr="00812946" w:rsidRDefault="009144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CEB6F" w:rsidR="00673BC7" w:rsidRPr="00812946" w:rsidRDefault="009144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DA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B4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6C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4CE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2F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DF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2B82C" w:rsidR="00B87ED3" w:rsidRPr="00812946" w:rsidRDefault="00914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3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0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B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BF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8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9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04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81322" w:rsidR="00B87ED3" w:rsidRPr="00812946" w:rsidRDefault="00914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00AAB" w:rsidR="00B87ED3" w:rsidRPr="00812946" w:rsidRDefault="00914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8B907" w:rsidR="00B87ED3" w:rsidRPr="00812946" w:rsidRDefault="00914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9CF7B" w:rsidR="00B87ED3" w:rsidRPr="00812946" w:rsidRDefault="00914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35D16" w:rsidR="00B87ED3" w:rsidRPr="00812946" w:rsidRDefault="00914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E990A" w:rsidR="00B87ED3" w:rsidRPr="00812946" w:rsidRDefault="00914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BCE7F" w:rsidR="00B87ED3" w:rsidRPr="00812946" w:rsidRDefault="00914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E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1107" w:rsidR="00B87ED3" w:rsidRPr="00812946" w:rsidRDefault="009144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9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C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1B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A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2DB8B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1DD4D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AC8AE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C6E6D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7B39A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89252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BA16D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B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4EC8" w:rsidR="00B87ED3" w:rsidRPr="00812946" w:rsidRDefault="009144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D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C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F9890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2661F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16B57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02CBF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E7D41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8E367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6FB0C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9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6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FE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5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E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8108" w:rsidR="00B87ED3" w:rsidRPr="00812946" w:rsidRDefault="009144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C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B6119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31B12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31E6C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86804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42BCE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F41E6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82012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D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3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F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3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16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F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4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F9193B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E18A2" w:rsidR="00B87ED3" w:rsidRPr="00812946" w:rsidRDefault="00914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671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E45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661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7067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913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9D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3A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E7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D2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79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EF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FB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42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