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6EA80" w:rsidR="0061148E" w:rsidRPr="00812946" w:rsidRDefault="00321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28B3" w:rsidR="0061148E" w:rsidRPr="00812946" w:rsidRDefault="00321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8EF84" w:rsidR="00673BC7" w:rsidRPr="00812946" w:rsidRDefault="0032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17310" w:rsidR="00673BC7" w:rsidRPr="00812946" w:rsidRDefault="0032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2E213" w:rsidR="00673BC7" w:rsidRPr="00812946" w:rsidRDefault="0032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32B8E" w:rsidR="00673BC7" w:rsidRPr="00812946" w:rsidRDefault="0032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D6185" w:rsidR="00673BC7" w:rsidRPr="00812946" w:rsidRDefault="0032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B8CB8" w:rsidR="00673BC7" w:rsidRPr="00812946" w:rsidRDefault="0032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BEBB0" w:rsidR="00673BC7" w:rsidRPr="00812946" w:rsidRDefault="0032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10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37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4C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13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A5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7AE19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3E7CA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5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4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B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D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8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B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F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661B2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F0262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49A3E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450FB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23FE1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DE2E1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CD5F9" w:rsidR="00B87ED3" w:rsidRPr="00812946" w:rsidRDefault="0032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D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E2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35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6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3550" w:rsidR="00B87ED3" w:rsidRPr="00812946" w:rsidRDefault="00321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3BAD1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9736C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90B52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CBFDB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03041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AD292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DDE53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2B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4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3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7CAD" w:rsidR="00B87ED3" w:rsidRPr="00812946" w:rsidRDefault="00321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E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FCBF3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A349D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CF0DA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471FC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FC2E0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1EF52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24F86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0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9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A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B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9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B107F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11E68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3C7DC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D2A8A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7193C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8E902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065E9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C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7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F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D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C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6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CDA53F" w:rsidR="00B87ED3" w:rsidRPr="00812946" w:rsidRDefault="0032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412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3BE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90C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D3E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226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572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91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7F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07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4F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9E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0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2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EB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