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E763" w:rsidR="0061148E" w:rsidRPr="00177744" w:rsidRDefault="00D44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3D6E" w:rsidR="0061148E" w:rsidRPr="00177744" w:rsidRDefault="00D44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84E7A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AACB0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7B187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08831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B09C6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7C379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D9D4E" w:rsidR="00983D57" w:rsidRPr="00177744" w:rsidRDefault="00D44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A7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1B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1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A1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ED1A4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CAF3F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9B3CC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1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3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C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1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D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B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3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42C95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5E325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D592A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9C148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A6BF0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68B9F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93DFD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F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7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2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8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B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7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295C0" w:rsidR="00B87ED3" w:rsidRPr="00177744" w:rsidRDefault="00D44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137B4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3BB37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59BFE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5FC4F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373A1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154BF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502CD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2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2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E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D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7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D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9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49365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A9033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AF15E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92CE7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EA31D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AFAA3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D30AF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7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A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A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C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4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E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1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56132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1360E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FA990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E8C80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C4226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E496F" w:rsidR="00B87ED3" w:rsidRPr="00177744" w:rsidRDefault="00D44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ED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E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3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8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0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2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3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8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E2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