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049D" w:rsidR="0061148E" w:rsidRPr="000C582F" w:rsidRDefault="00075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6A18" w:rsidR="0061148E" w:rsidRPr="000C582F" w:rsidRDefault="00075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C26BB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8A24C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3602C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F95D2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FD87C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291A9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DCEA8" w:rsidR="00B87ED3" w:rsidRPr="000C582F" w:rsidRDefault="00075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8C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75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AC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0EF65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F9641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671C8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5D9C1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2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5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9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F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F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A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21945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F8D09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87EE5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8C345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21B7F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CA637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74B1B" w:rsidR="00B87ED3" w:rsidRPr="000C582F" w:rsidRDefault="00075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4E7B" w:rsidR="00B87ED3" w:rsidRPr="000C582F" w:rsidRDefault="00075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C4388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488FF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56E89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CAE94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51AB1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A0225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5EE6B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E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018C6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F038E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2BBC4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E4D15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F5A99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97731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B633C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D239" w:rsidR="00B87ED3" w:rsidRPr="000C582F" w:rsidRDefault="00075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850D1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EF34F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3822D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F271E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5B63A" w:rsidR="00B87ED3" w:rsidRPr="000C582F" w:rsidRDefault="00075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08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33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8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CB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2022-10-29T19:10:00.0000000Z</dcterms:modified>
</coreProperties>
</file>