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888A4" w:rsidR="0061148E" w:rsidRPr="000C582F" w:rsidRDefault="005E4F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3EC3" w:rsidR="0061148E" w:rsidRPr="000C582F" w:rsidRDefault="005E4F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48838" w:rsidR="00B87ED3" w:rsidRPr="000C582F" w:rsidRDefault="005E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D4AD1" w:rsidR="00B87ED3" w:rsidRPr="000C582F" w:rsidRDefault="005E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6803C" w:rsidR="00B87ED3" w:rsidRPr="000C582F" w:rsidRDefault="005E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381B8" w:rsidR="00B87ED3" w:rsidRPr="000C582F" w:rsidRDefault="005E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E8B13" w:rsidR="00B87ED3" w:rsidRPr="000C582F" w:rsidRDefault="005E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CEC21" w:rsidR="00B87ED3" w:rsidRPr="000C582F" w:rsidRDefault="005E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D2445" w:rsidR="00B87ED3" w:rsidRPr="000C582F" w:rsidRDefault="005E4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68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0D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E5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27C98" w:rsidR="00B87ED3" w:rsidRPr="000C582F" w:rsidRDefault="005E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67882" w:rsidR="00B87ED3" w:rsidRPr="000C582F" w:rsidRDefault="005E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79E5A" w:rsidR="00B87ED3" w:rsidRPr="000C582F" w:rsidRDefault="005E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DB788" w:rsidR="00B87ED3" w:rsidRPr="000C582F" w:rsidRDefault="005E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9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1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A4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A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A0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2C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6D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CE16C" w:rsidR="00B87ED3" w:rsidRPr="000C582F" w:rsidRDefault="005E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0B609" w:rsidR="00B87ED3" w:rsidRPr="000C582F" w:rsidRDefault="005E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560EA" w:rsidR="00B87ED3" w:rsidRPr="000C582F" w:rsidRDefault="005E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2D685" w:rsidR="00B87ED3" w:rsidRPr="000C582F" w:rsidRDefault="005E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15E92" w:rsidR="00B87ED3" w:rsidRPr="000C582F" w:rsidRDefault="005E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712A5" w:rsidR="00B87ED3" w:rsidRPr="000C582F" w:rsidRDefault="005E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2E3B1" w:rsidR="00B87ED3" w:rsidRPr="000C582F" w:rsidRDefault="005E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C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5B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AA6FD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C8C40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31735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0797F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D2F15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5CDD2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334C3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F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D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D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4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5C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C1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A2A63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53ED4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C64DE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88234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00D03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49F3C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BC9FF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1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9155" w:rsidR="00B87ED3" w:rsidRPr="000C582F" w:rsidRDefault="005E4F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1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64688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003C2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F85E6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5913C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A6D30" w:rsidR="00B87ED3" w:rsidRPr="000C582F" w:rsidRDefault="005E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EE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3F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C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D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1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B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C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60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FD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