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693E" w:rsidR="0061148E" w:rsidRPr="00944D28" w:rsidRDefault="000422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92B4" w:rsidR="0061148E" w:rsidRPr="004A7085" w:rsidRDefault="000422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FA392" w:rsidR="00A67F55" w:rsidRPr="00944D28" w:rsidRDefault="000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96C95" w:rsidR="00A67F55" w:rsidRPr="00944D28" w:rsidRDefault="000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2A895" w:rsidR="00A67F55" w:rsidRPr="00944D28" w:rsidRDefault="000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72A35C" w:rsidR="00A67F55" w:rsidRPr="00944D28" w:rsidRDefault="000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FE0F41" w:rsidR="00A67F55" w:rsidRPr="00944D28" w:rsidRDefault="000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F8B27" w:rsidR="00A67F55" w:rsidRPr="00944D28" w:rsidRDefault="000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05E69" w:rsidR="00A67F55" w:rsidRPr="00944D28" w:rsidRDefault="000422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8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3F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C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71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C5F51" w:rsidR="00B87ED3" w:rsidRPr="00944D28" w:rsidRDefault="000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B24E7" w:rsidR="00B87ED3" w:rsidRPr="00944D28" w:rsidRDefault="000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FB672" w:rsidR="00B87ED3" w:rsidRPr="00944D28" w:rsidRDefault="000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8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16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3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1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3BA0A" w:rsidR="00B87ED3" w:rsidRPr="00944D28" w:rsidRDefault="000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FC772" w:rsidR="00B87ED3" w:rsidRPr="00944D28" w:rsidRDefault="000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C293BF" w:rsidR="00B87ED3" w:rsidRPr="00944D28" w:rsidRDefault="000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01F54" w:rsidR="00B87ED3" w:rsidRPr="00944D28" w:rsidRDefault="000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1B12D" w:rsidR="00B87ED3" w:rsidRPr="00944D28" w:rsidRDefault="000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8F0BB" w:rsidR="00B87ED3" w:rsidRPr="00944D28" w:rsidRDefault="000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7CE27" w:rsidR="00B87ED3" w:rsidRPr="00944D28" w:rsidRDefault="000422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A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E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8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C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B5F79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00D17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CC43B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A977B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1B42C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4730A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03A59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2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EDF86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1355E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F15CA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C17EA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2629B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07B876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05192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E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34078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F4191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A1844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9DFB0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90B20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7B4A0F" w:rsidR="00B87ED3" w:rsidRPr="00944D28" w:rsidRDefault="000422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DE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C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3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1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7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4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7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