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12A9" w:rsidR="0061148E" w:rsidRPr="0035681E" w:rsidRDefault="00381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C0D3" w:rsidR="0061148E" w:rsidRPr="0035681E" w:rsidRDefault="00381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4A5F3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EDF39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81D9D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3E7CF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65902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A2081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379B0" w:rsidR="00CD0676" w:rsidRPr="00944D28" w:rsidRDefault="00381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A3B18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153EB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9C9D5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B8496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2C02E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E6353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A9113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5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08BE7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78075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8190F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BCD2C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87E10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A77B1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0E0FA" w:rsidR="00B87ED3" w:rsidRPr="00944D28" w:rsidRDefault="0038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F191B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C7337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D5950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FB901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1D570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84192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8A86B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0A12D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FD76F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66B11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7F8D1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BFCC3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2E773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E4FA2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89660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CD3E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B2943" w:rsidR="00B87ED3" w:rsidRPr="00944D28" w:rsidRDefault="0038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9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0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A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6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2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2022-10-29T00:24:00.0000000Z</dcterms:modified>
</coreProperties>
</file>