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0D48" w:rsidR="0061148E" w:rsidRPr="00177744" w:rsidRDefault="00192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84CC" w:rsidR="0061148E" w:rsidRPr="00177744" w:rsidRDefault="00192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878A7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973F5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530B4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03A1A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CAAFF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AFE6F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820B4" w:rsidR="00983D57" w:rsidRPr="00177744" w:rsidRDefault="001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B7350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0204C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9D46C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2990E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C9013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313D0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256DF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3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6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6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F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B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B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0171F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B9449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A9EF4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8E740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C56F9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B187B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DA985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3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4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0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C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1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7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D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8209D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14A8A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06EC9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0EA72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81311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28DD9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C8200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EF21C" w:rsidR="00B87ED3" w:rsidRPr="00177744" w:rsidRDefault="0019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5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7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E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0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8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3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1676B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4165E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D444E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B5038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6EAD3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2EAE8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C72DC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A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2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1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B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A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F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A7F17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DF3A4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36F52" w:rsidR="00B87ED3" w:rsidRPr="00177744" w:rsidRDefault="001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7C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8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D0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4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A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8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2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1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B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E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D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16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