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7D38" w:rsidR="0061148E" w:rsidRPr="00C834E2" w:rsidRDefault="001B7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8E83" w:rsidR="0061148E" w:rsidRPr="00C834E2" w:rsidRDefault="001B7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9A298" w:rsidR="00B87ED3" w:rsidRPr="00944D28" w:rsidRDefault="001B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CC796" w:rsidR="00B87ED3" w:rsidRPr="00944D28" w:rsidRDefault="001B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E367B" w:rsidR="00B87ED3" w:rsidRPr="00944D28" w:rsidRDefault="001B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BC42F" w:rsidR="00B87ED3" w:rsidRPr="00944D28" w:rsidRDefault="001B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B9591" w:rsidR="00B87ED3" w:rsidRPr="00944D28" w:rsidRDefault="001B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D523C" w:rsidR="00B87ED3" w:rsidRPr="00944D28" w:rsidRDefault="001B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62FFC" w:rsidR="00B87ED3" w:rsidRPr="00944D28" w:rsidRDefault="001B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9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C98F2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7D08C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4CA29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8347F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F85D8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90E5D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D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4FBAF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F4201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C7419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2AB22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68D35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220E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57E8D" w:rsidR="00B87ED3" w:rsidRPr="00944D28" w:rsidRDefault="001B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8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B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7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2721C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FED4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7E3BD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7B6EC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925F6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832B7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27A65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8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9A085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D8E7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0405B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1E930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073C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BD6F1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DA4BE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E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B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D45E6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F433D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B6D5B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AE632" w:rsidR="00B87ED3" w:rsidRPr="00944D28" w:rsidRDefault="001B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6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3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5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2C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