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CC771" w:rsidR="0061148E" w:rsidRPr="00C834E2" w:rsidRDefault="00A96F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EAC6B" w:rsidR="0061148E" w:rsidRPr="00C834E2" w:rsidRDefault="00A96F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C06BC" w:rsidR="00B87ED3" w:rsidRPr="00944D28" w:rsidRDefault="00A9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BE9FC" w:rsidR="00B87ED3" w:rsidRPr="00944D28" w:rsidRDefault="00A9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1466C" w:rsidR="00B87ED3" w:rsidRPr="00944D28" w:rsidRDefault="00A9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94809" w:rsidR="00B87ED3" w:rsidRPr="00944D28" w:rsidRDefault="00A9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8817D" w:rsidR="00B87ED3" w:rsidRPr="00944D28" w:rsidRDefault="00A9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C37A4" w:rsidR="00B87ED3" w:rsidRPr="00944D28" w:rsidRDefault="00A9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A31B7" w:rsidR="00B87ED3" w:rsidRPr="00944D28" w:rsidRDefault="00A9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9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1F020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6FC90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0DEC6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49DFB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AEE29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3D452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5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D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F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1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E8756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861A3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C0D28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FF8DC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2297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671EC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2A6A7" w:rsidR="00B87ED3" w:rsidRPr="00944D28" w:rsidRDefault="00A9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6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D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796D5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A9131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A3C5A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79DB5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19C39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CB72D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B5A74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2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A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B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B3970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B9D39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0DCA0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517DF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ADF4E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8D879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33A68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7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C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1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4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C385B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DEC2E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2372C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48A53" w:rsidR="00B87ED3" w:rsidRPr="00944D28" w:rsidRDefault="00A9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B9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F0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98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A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B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3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7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FE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2022-10-29T03:28:00.0000000Z</dcterms:modified>
</coreProperties>
</file>