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EF50" w:rsidR="0061148E" w:rsidRPr="00C61931" w:rsidRDefault="00AB4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DBED" w:rsidR="0061148E" w:rsidRPr="00C61931" w:rsidRDefault="00AB4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20546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27AD4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77D21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8642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85FD4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3D0DB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130A4" w:rsidR="00B87ED3" w:rsidRPr="00944D28" w:rsidRDefault="00AB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91DB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C0A4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1C60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C792E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4AA9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204D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2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F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42867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4848C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FF1D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8925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B555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64E9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50FFC" w:rsidR="00B87ED3" w:rsidRPr="00944D28" w:rsidRDefault="00AB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8ED0C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9FB4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AB0B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2A07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5D07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9BF5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057C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701F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D66D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CA79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4EB26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7DD0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401B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C6480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7ECB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E706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D88E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A40B" w:rsidR="00B87ED3" w:rsidRPr="00944D28" w:rsidRDefault="00AB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61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