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21787" w:rsidR="00061896" w:rsidRPr="005F4693" w:rsidRDefault="005B7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346F4" w:rsidR="00061896" w:rsidRPr="00E407AC" w:rsidRDefault="005B7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FD7" w:rsidR="00FC15B4" w:rsidRPr="00D11D17" w:rsidRDefault="005B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68A" w:rsidR="00FC15B4" w:rsidRPr="00D11D17" w:rsidRDefault="005B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4AE8" w:rsidR="00FC15B4" w:rsidRPr="00D11D17" w:rsidRDefault="005B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890" w:rsidR="00FC15B4" w:rsidRPr="00D11D17" w:rsidRDefault="005B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ABA" w:rsidR="00FC15B4" w:rsidRPr="00D11D17" w:rsidRDefault="005B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4C2" w:rsidR="00FC15B4" w:rsidRPr="00D11D17" w:rsidRDefault="005B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B12" w:rsidR="00FC15B4" w:rsidRPr="00D11D17" w:rsidRDefault="005B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8EF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A02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38E4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BCC0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F66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3F7B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E08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6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7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6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B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E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5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A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D76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FD0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A65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0E3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093C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A7F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5D2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4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D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1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7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B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7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A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0818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7EB5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D5C3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BBBA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970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D70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EB8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E8B28" w:rsidR="00DE76F3" w:rsidRPr="0026478E" w:rsidRDefault="005B7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488E0" w:rsidR="00DE76F3" w:rsidRPr="0026478E" w:rsidRDefault="005B7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1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4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B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F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E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774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EEB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DEF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AAB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289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D6AC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789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0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6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7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1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E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6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B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8E6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0CA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35FC" w:rsidR="009A6C64" w:rsidRPr="00C2583D" w:rsidRDefault="005B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7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4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6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A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F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B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F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7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