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C48D" w:rsidR="0061148E" w:rsidRPr="00C834E2" w:rsidRDefault="00C86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0900" w:rsidR="0061148E" w:rsidRPr="00C834E2" w:rsidRDefault="00C86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E405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76D3A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0076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B89D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79A4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B5D6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F9DAA" w:rsidR="00B87ED3" w:rsidRPr="00944D28" w:rsidRDefault="00C86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0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0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717E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747D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8BCB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B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C9F3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210F3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64F0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E9DD2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703A3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EF1D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47C6E" w:rsidR="00B87ED3" w:rsidRPr="00944D28" w:rsidRDefault="00C86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A92F" w:rsidR="00B87ED3" w:rsidRPr="00944D28" w:rsidRDefault="00C8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8FDD6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617C8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D0B7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28D7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0A9D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099EA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CCE3E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C3429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DD8B7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935C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AEC0F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9CC2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C4F4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C81C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C9357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B8AF5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5DE33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148DD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9F9F3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69AB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7EC22" w:rsidR="00B87ED3" w:rsidRPr="00944D28" w:rsidRDefault="00C86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A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74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