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14AC" w:rsidR="0061148E" w:rsidRPr="00944D28" w:rsidRDefault="00244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F6E2" w:rsidR="0061148E" w:rsidRPr="004A7085" w:rsidRDefault="00244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49D87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26679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0FBB9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E7110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13C6A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02860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9E94D" w:rsidR="00AC6230" w:rsidRPr="00944D28" w:rsidRDefault="00244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C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C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4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8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D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4584B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53E0D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3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E81A3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97447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69620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AC071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86FA2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0C59B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7708A" w:rsidR="00B87ED3" w:rsidRPr="00944D28" w:rsidRDefault="0024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2034A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1B025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5FBFB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A9FAD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DD49E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E5D65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3E63C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5E04" w:rsidR="00B87ED3" w:rsidRPr="00944D28" w:rsidRDefault="0024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4B394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B4C2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15A5D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854E2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2D1D8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734FA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BA70D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F8E79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E3387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04DB0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55506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5FFBA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D63DE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92BAE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7BC481" w:rsidR="00B87ED3" w:rsidRPr="00944D28" w:rsidRDefault="0024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2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4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E1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C4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D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3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480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