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3700" w:rsidR="0061148E" w:rsidRPr="00944D28" w:rsidRDefault="00CF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95EE" w:rsidR="0061148E" w:rsidRPr="004A7085" w:rsidRDefault="00CF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163612" w:rsidR="00E22E60" w:rsidRPr="007D5604" w:rsidRDefault="00CF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0E3A74" w:rsidR="00E22E60" w:rsidRPr="007D5604" w:rsidRDefault="00CF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9FCB58" w:rsidR="00E22E60" w:rsidRPr="007D5604" w:rsidRDefault="00CF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686407" w:rsidR="00E22E60" w:rsidRPr="007D5604" w:rsidRDefault="00CF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BA6BE8" w:rsidR="00E22E60" w:rsidRPr="007D5604" w:rsidRDefault="00CF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A8CB13" w:rsidR="00E22E60" w:rsidRPr="007D5604" w:rsidRDefault="00CF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CDF67" w:rsidR="00E22E60" w:rsidRPr="007D5604" w:rsidRDefault="00CF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BC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7E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8C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D7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B8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3F2B3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A9B85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2BA7" w:rsidR="00B87ED3" w:rsidRPr="00944D28" w:rsidRDefault="00CF7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2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C6E5A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2A322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E8CCD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7A5FA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A6FFB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AFED0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587F9" w:rsidR="00B87ED3" w:rsidRPr="007D5604" w:rsidRDefault="00CF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BD2F5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78A75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F0301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B8BAD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F5DF0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A5BB3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C30B9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4E5DA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BBC21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6A21D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82A1A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DCA49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556D5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0EAB3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3C4C" w:rsidR="00B87ED3" w:rsidRPr="00944D28" w:rsidRDefault="00CF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45F1" w:rsidR="00B87ED3" w:rsidRPr="00944D28" w:rsidRDefault="00CF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DE46D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85504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1D7B1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69BC8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279BC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D1F18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967AA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2E43E2" w:rsidR="00B87ED3" w:rsidRPr="007D5604" w:rsidRDefault="00CF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F44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931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83E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6A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0BC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BF6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7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6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6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798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