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E238" w:rsidR="0061148E" w:rsidRPr="008F69F5" w:rsidRDefault="008718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3567" w:rsidR="0061148E" w:rsidRPr="008F69F5" w:rsidRDefault="008718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C68EB" w:rsidR="00B87ED3" w:rsidRPr="008F69F5" w:rsidRDefault="00871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0CCF6" w:rsidR="00B87ED3" w:rsidRPr="008F69F5" w:rsidRDefault="00871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0C100" w:rsidR="00B87ED3" w:rsidRPr="008F69F5" w:rsidRDefault="00871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54192" w:rsidR="00B87ED3" w:rsidRPr="008F69F5" w:rsidRDefault="00871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A2BB5" w:rsidR="00B87ED3" w:rsidRPr="008F69F5" w:rsidRDefault="00871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17199" w:rsidR="00B87ED3" w:rsidRPr="008F69F5" w:rsidRDefault="00871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9C7A4" w:rsidR="00B87ED3" w:rsidRPr="008F69F5" w:rsidRDefault="00871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E9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D0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71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3E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009AB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949CE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1A4A9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2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1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9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61912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C40C9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A694E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0BDAA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19E2F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D7C80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EDE92" w:rsidR="00B87ED3" w:rsidRPr="008F69F5" w:rsidRDefault="00871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C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E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D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71D82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E6B50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260F7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16308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E1A83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631A6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6A198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7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9B4F2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DDDBF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6322A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BA24C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0B476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5E76C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33EEF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F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F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F5002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58EF0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DF97D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C1DB7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6F20C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7C5BD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8DD58" w:rsidR="00B87ED3" w:rsidRPr="008F69F5" w:rsidRDefault="00871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BB35" w:rsidR="00B87ED3" w:rsidRPr="00944D28" w:rsidRDefault="00871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AE4B" w:rsidR="00B87ED3" w:rsidRPr="00944D28" w:rsidRDefault="00871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