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59E91" w:rsidR="00061896" w:rsidRPr="005F4693" w:rsidRDefault="008D3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D2CC0" w:rsidR="00061896" w:rsidRPr="00E407AC" w:rsidRDefault="008D3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BBA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179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709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5F2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D00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5FA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6DB" w:rsidR="00FC15B4" w:rsidRPr="00D11D17" w:rsidRDefault="008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EE0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F2B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9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5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0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E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9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6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3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7EF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866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BB9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009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BF9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743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032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A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5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7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5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A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6BECD" w:rsidR="00DE76F3" w:rsidRPr="0026478E" w:rsidRDefault="008D3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FBB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81E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C71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AE04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953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6EC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75B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0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F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7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D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8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2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7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2EA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198D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B06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C80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D93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372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D4C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1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7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5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4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6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E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CE3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8AA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88D5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2E4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438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274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35D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DB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CF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2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8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75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3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ED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6362" w:rsidR="009A6C64" w:rsidRPr="00C2583D" w:rsidRDefault="008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F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5C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B5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4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B5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DC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0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8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88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