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58295" w:rsidR="00061896" w:rsidRPr="005F4693" w:rsidRDefault="00686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DEEE1" w:rsidR="00061896" w:rsidRPr="00E407AC" w:rsidRDefault="00686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C24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499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8F8F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C2C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875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95B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1A0" w:rsidR="00FC15B4" w:rsidRPr="00D11D17" w:rsidRDefault="006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1D9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759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F91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9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F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7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5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6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D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3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828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076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C4D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FF9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07D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9C4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6D7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F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A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8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9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4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DF8B7" w:rsidR="00DE76F3" w:rsidRPr="0026478E" w:rsidRDefault="00686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6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371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3F7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919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BFE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2B0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365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2D5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B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F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0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E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C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C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F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2433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77D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61D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EAF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E3B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745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93D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A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2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D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3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4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9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3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A6A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C4F2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160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036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BC0E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A6EB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BFD" w:rsidR="009A6C64" w:rsidRPr="00C2583D" w:rsidRDefault="006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F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2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1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E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3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1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5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