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96E9" w:rsidR="0061148E" w:rsidRPr="00944D28" w:rsidRDefault="00B8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B350" w:rsidR="0061148E" w:rsidRPr="004A7085" w:rsidRDefault="00B8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50CC0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4529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B43A7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E783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D1BF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993A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CB39E" w:rsidR="00B87ED3" w:rsidRPr="00944D28" w:rsidRDefault="00B8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DCCE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3F41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6C26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0DFF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F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8D34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9A36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D059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486F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CFE0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4FAE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DD398" w:rsidR="00B87ED3" w:rsidRPr="00944D28" w:rsidRDefault="00B8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C41D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727C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55BC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734C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1F5CA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9F59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D6F8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E596" w:rsidR="00B87ED3" w:rsidRPr="00944D28" w:rsidRDefault="00B8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18A3B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D3C3A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A4EBC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C5D7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33E3E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70BA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4766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DC1D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544D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A070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7D27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B36B6" w:rsidR="00B87ED3" w:rsidRPr="00944D28" w:rsidRDefault="00B8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5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