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7109" w:rsidR="0061148E" w:rsidRPr="00944D28" w:rsidRDefault="00655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7F98" w:rsidR="0061148E" w:rsidRPr="004A7085" w:rsidRDefault="00655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6408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86E07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0E9A7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9EEE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E585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CEF1C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34FFB" w:rsidR="00B87ED3" w:rsidRPr="00944D28" w:rsidRDefault="006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E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8E44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EB1C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7EBC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51DF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A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162F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62BF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423B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EB790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E0AA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ADE0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24E72" w:rsidR="00B87ED3" w:rsidRPr="00944D28" w:rsidRDefault="006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575" w14:textId="77777777" w:rsidR="00655735" w:rsidRDefault="0065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67AAE299" w:rsidR="00B87ED3" w:rsidRPr="00944D28" w:rsidRDefault="0065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CD5E" w:rsidR="00B87ED3" w:rsidRPr="00944D28" w:rsidRDefault="0065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3A9F9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7E3C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1D46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9C3F7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4F94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4ECED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8FF7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30D0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AD44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748D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3608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6EEDB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61EB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73F9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75FC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1CBC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EDE6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3094E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8E6E" w:rsidR="00B87ED3" w:rsidRPr="00944D28" w:rsidRDefault="006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73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