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6965" w:rsidR="0061148E" w:rsidRPr="00177744" w:rsidRDefault="003D2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958B" w:rsidR="0061148E" w:rsidRPr="00177744" w:rsidRDefault="003D2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85773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B47B2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EFA3F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F64F3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7ECFB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FE8EC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28F46" w:rsidR="00983D57" w:rsidRPr="00177744" w:rsidRDefault="003D2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A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B3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7FA84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C2B1B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E2C4D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B9608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306E4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2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B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2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E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6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7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080D6" w:rsidR="00B87ED3" w:rsidRPr="00177744" w:rsidRDefault="003D27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09909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2A24E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F7FE2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36361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EB8B3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FC7ED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CC1FF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23FF6" w:rsidR="00B87ED3" w:rsidRPr="00177744" w:rsidRDefault="003D27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9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9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8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0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5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B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AE203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20F0E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EA240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E8AEE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7256D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26DF6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E584F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D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8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3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4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3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1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E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F8A3C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91AC5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338A4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7ED78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8B2D8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99FD6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FC3AF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7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4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0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D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2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5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2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3657F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9D907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EE523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6699E" w:rsidR="00B87ED3" w:rsidRPr="00177744" w:rsidRDefault="003D2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D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58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B0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9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7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9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E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2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F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2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