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B3F4" w:rsidR="0061148E" w:rsidRPr="008F69F5" w:rsidRDefault="00B60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656E" w:rsidR="0061148E" w:rsidRPr="008F69F5" w:rsidRDefault="00B60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96756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AA69D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42E72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372C7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B70DF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D4E8F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932BC" w:rsidR="00B87ED3" w:rsidRPr="008F69F5" w:rsidRDefault="00B6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30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B4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DD843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2E908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0E96A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FDAB9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AF2BA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604A5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98E94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5D1E1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E92E5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F457D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92684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395C6" w:rsidR="00B87ED3" w:rsidRPr="008F69F5" w:rsidRDefault="00B6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FC8F7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12F43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C6D65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95CDC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664E6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C93BF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0BF29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C7E43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8D7D5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A4E12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E4D3D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738BA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DB903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A7090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62884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20B4F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B1052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FBCC3" w:rsidR="00B87ED3" w:rsidRPr="008F69F5" w:rsidRDefault="00B6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B8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B8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A9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B5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2022-10-29T05:14:00.0000000Z</dcterms:modified>
</coreProperties>
</file>