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FF44" w:rsidR="0061148E" w:rsidRPr="00944D28" w:rsidRDefault="00D50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1E2CF" w:rsidR="0061148E" w:rsidRPr="004A7085" w:rsidRDefault="00D50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839A1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013F7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BBF3A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639D8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AF20E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2BFC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8F436" w:rsidR="00B87ED3" w:rsidRPr="00944D28" w:rsidRDefault="00D50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D12EC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B0B0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9D110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233D6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1A0E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B27A4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E679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5D2D6" w:rsidR="00B87ED3" w:rsidRPr="00944D28" w:rsidRDefault="00D5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7AB0" w:rsidR="00B87ED3" w:rsidRPr="00944D28" w:rsidRDefault="00D50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B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8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35F7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62DF5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CDA1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5EF5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8F50D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A3D31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E9EB" w:rsidR="00B87ED3" w:rsidRPr="00944D28" w:rsidRDefault="00D50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54A1" w:rsidR="00B87ED3" w:rsidRPr="00944D28" w:rsidRDefault="00D50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BDA2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C491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7D3C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9A64E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E5880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FEB9E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8CDCD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F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29BDE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6815A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7C909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44CC4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71213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609D4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31299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7DAA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E45C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ACAB8" w:rsidR="00B87ED3" w:rsidRPr="00944D28" w:rsidRDefault="00D50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D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E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3F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0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B2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2022-10-30T05:16:00.0000000Z</dcterms:modified>
</coreProperties>
</file>