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6283" w:rsidR="0061148E" w:rsidRPr="00177744" w:rsidRDefault="00521F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5801A" w:rsidR="0061148E" w:rsidRPr="00177744" w:rsidRDefault="00521F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39EEA" w:rsidR="00983D57" w:rsidRPr="00177744" w:rsidRDefault="00521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13192" w:rsidR="00983D57" w:rsidRPr="00177744" w:rsidRDefault="00521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30450" w:rsidR="00983D57" w:rsidRPr="00177744" w:rsidRDefault="00521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32235" w:rsidR="00983D57" w:rsidRPr="00177744" w:rsidRDefault="00521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98A77" w:rsidR="00983D57" w:rsidRPr="00177744" w:rsidRDefault="00521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2AB44" w:rsidR="00983D57" w:rsidRPr="00177744" w:rsidRDefault="00521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8CA48" w:rsidR="00983D57" w:rsidRPr="00177744" w:rsidRDefault="00521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494D4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2A95A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B48D2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CEC78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99C66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1788E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603F4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BC809" w14:textId="77777777" w:rsidR="00521FDA" w:rsidRDefault="00521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301BE44E" w14:textId="5935F003" w:rsidR="00B87ED3" w:rsidRPr="00177744" w:rsidRDefault="00521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7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5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8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19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A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2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E95CF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73576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D8987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EDB03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DF438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0EA84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583E5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6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A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1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4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E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1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1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5FE1C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62009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65FF9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F6484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F81F7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4571F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7B9CD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2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7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C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F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9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F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F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DE7E1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BAA63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9D724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437EF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0CC65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A3661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51E07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5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4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F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2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E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4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D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9B0E2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ADF8B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289B4" w:rsidR="00B87ED3" w:rsidRPr="00177744" w:rsidRDefault="00521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6B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28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2E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E2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3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E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9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3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B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9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8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F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