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E0E5" w:rsidR="0061148E" w:rsidRPr="008F69F5" w:rsidRDefault="003252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F89C" w:rsidR="0061148E" w:rsidRPr="008F69F5" w:rsidRDefault="003252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7A07E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5A341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0727B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2E648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9FFD0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2BE33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29D90" w:rsidR="00B87ED3" w:rsidRPr="008F69F5" w:rsidRDefault="00325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D2CB6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F004F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A16EF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7F1E5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6E9D7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2574B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F156B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4A1D" w:rsidR="00B87ED3" w:rsidRPr="00944D28" w:rsidRDefault="00325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6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5E523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3772B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21F30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1E89D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B6FE5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C3BF2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9EDF5" w:rsidR="00B87ED3" w:rsidRPr="008F69F5" w:rsidRDefault="00325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0B10" w:rsidR="00B87ED3" w:rsidRPr="00944D28" w:rsidRDefault="00325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EB481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A8461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95F72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7414E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1CF30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FEB82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34B9F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1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73833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883C2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F7CB9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17592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5FDE3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3CBFE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BA2B7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F876" w:rsidR="00B87ED3" w:rsidRPr="00944D28" w:rsidRDefault="00325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EFA6" w:rsidR="00B87ED3" w:rsidRPr="00944D28" w:rsidRDefault="00325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C91F8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DC3FE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F7AEF" w:rsidR="00B87ED3" w:rsidRPr="008F69F5" w:rsidRDefault="00325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58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F8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4C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66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2C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