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54032" w:rsidR="00380DB3" w:rsidRPr="0068293E" w:rsidRDefault="00C62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88F3D" w:rsidR="00380DB3" w:rsidRPr="0068293E" w:rsidRDefault="00C62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A4AEF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ED171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D0D77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ADE5F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AD9A6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85C87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1DBDC" w:rsidR="00240DC4" w:rsidRPr="00B03D55" w:rsidRDefault="00C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37DD4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743F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821A8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7205F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5F867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DF07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864D5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8841B" w:rsidR="001835FB" w:rsidRPr="00DA1511" w:rsidRDefault="00C6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30F5" w:rsidR="001835FB" w:rsidRPr="00DA1511" w:rsidRDefault="00C6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0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1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7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2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1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59CE0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D4638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5F61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E1291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ABD78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3030D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8252C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0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B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6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B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3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9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6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1543B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57D40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A1ED1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8D44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DB661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5A87B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A0902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9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2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D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F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A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D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8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9A4C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FF9FE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DE026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015C0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50A1A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CF9A5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D3711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5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6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F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1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6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879FA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64020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6C0C" w:rsidR="009A6C64" w:rsidRPr="00730585" w:rsidRDefault="00C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E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7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D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4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C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6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F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4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F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0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