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DF98" w:rsidR="0061148E" w:rsidRPr="0035681E" w:rsidRDefault="00663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DEA3" w:rsidR="0061148E" w:rsidRPr="0035681E" w:rsidRDefault="00663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CFD10" w:rsidR="00CD0676" w:rsidRPr="00944D28" w:rsidRDefault="00663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91E03" w:rsidR="00CD0676" w:rsidRPr="00944D28" w:rsidRDefault="00663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C2283" w:rsidR="00CD0676" w:rsidRPr="00944D28" w:rsidRDefault="00663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FEFEE" w:rsidR="00CD0676" w:rsidRPr="00944D28" w:rsidRDefault="00663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234B8" w:rsidR="00CD0676" w:rsidRPr="00944D28" w:rsidRDefault="00663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7B6C8" w:rsidR="00CD0676" w:rsidRPr="00944D28" w:rsidRDefault="00663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5E033" w:rsidR="00CD0676" w:rsidRPr="00944D28" w:rsidRDefault="00663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4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A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4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B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8255A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8D327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EAE14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2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E31AC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67429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C1541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C7AB2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575BF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7B256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32BEC" w:rsidR="00B87ED3" w:rsidRPr="00944D28" w:rsidRDefault="0066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A2123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9C4F7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4A980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CB728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78E2E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4E129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3D237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D554" w:rsidR="00B87ED3" w:rsidRPr="00944D28" w:rsidRDefault="0066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DBF8" w:rsidR="00B87ED3" w:rsidRPr="00944D28" w:rsidRDefault="0066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BD5F0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079BD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75265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508D8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320CC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6B2D7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C9CC8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F377" w:rsidR="00B87ED3" w:rsidRPr="00944D28" w:rsidRDefault="0066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AD026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38961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3942A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D5357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6DD8F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03847" w:rsidR="00B87ED3" w:rsidRPr="00944D28" w:rsidRDefault="0066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9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333F" w:rsidR="00B87ED3" w:rsidRPr="00944D28" w:rsidRDefault="0066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A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2C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