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1B3C6" w:rsidR="0061148E" w:rsidRPr="00C61931" w:rsidRDefault="00503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8559" w:rsidR="0061148E" w:rsidRPr="00C61931" w:rsidRDefault="00503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C6620" w:rsidR="00B87ED3" w:rsidRPr="00944D28" w:rsidRDefault="0050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C21E5" w:rsidR="00B87ED3" w:rsidRPr="00944D28" w:rsidRDefault="0050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2C36A" w:rsidR="00B87ED3" w:rsidRPr="00944D28" w:rsidRDefault="0050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86DC9" w:rsidR="00B87ED3" w:rsidRPr="00944D28" w:rsidRDefault="0050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12B16" w:rsidR="00B87ED3" w:rsidRPr="00944D28" w:rsidRDefault="0050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98319" w:rsidR="00B87ED3" w:rsidRPr="00944D28" w:rsidRDefault="0050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21D29" w:rsidR="00B87ED3" w:rsidRPr="00944D28" w:rsidRDefault="00503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C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7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D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D705D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26EA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A7F1A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F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3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C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C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95E6E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B9B1A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2D9BD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04159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F5E46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550D4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C6799" w:rsidR="00B87ED3" w:rsidRPr="00944D28" w:rsidRDefault="0050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0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A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2C00" w:rsidR="00B87ED3" w:rsidRPr="00944D28" w:rsidRDefault="0050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0782C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219B5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1F90A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0BDE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CCE7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37CD3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D3F7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1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056A" w:rsidR="00B87ED3" w:rsidRPr="00944D28" w:rsidRDefault="0050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7D003" w:rsidR="00B87ED3" w:rsidRPr="00944D28" w:rsidRDefault="0050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2E2C7" w:rsidR="00B87ED3" w:rsidRPr="00944D28" w:rsidRDefault="0050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2C652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57039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6D109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73115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948D3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6180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0A6A3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55AF0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3448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5BD8F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560BC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7B136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98DE7" w:rsidR="00B87ED3" w:rsidRPr="00944D28" w:rsidRDefault="0050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7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35A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