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CB04" w:rsidR="0061148E" w:rsidRPr="000C582F" w:rsidRDefault="00B075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9A66" w:rsidR="0061148E" w:rsidRPr="000C582F" w:rsidRDefault="00B075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DB952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FCD58E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C9A2C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F1683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4C115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64D2E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B4ACC" w:rsidR="00B87ED3" w:rsidRPr="000C582F" w:rsidRDefault="00B075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00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1DF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10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1EC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C3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CBB77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E29B5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5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3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C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9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246B1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4C471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87950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7625E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B5311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A5044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05A38" w:rsidR="00B87ED3" w:rsidRPr="000C582F" w:rsidRDefault="00B075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D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1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8576C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450C3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5D260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7A8E4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B01B8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FBE30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43F67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8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A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F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E9BA2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14F38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E8101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C3F5A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574BB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DE360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228FE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6CC9" w:rsidR="00B87ED3" w:rsidRPr="000C582F" w:rsidRDefault="00B07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AF2E" w:rsidR="00B87ED3" w:rsidRPr="000C582F" w:rsidRDefault="00B07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C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8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C39D9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513CD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5D609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0AD28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EFAC3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48F7F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7DBFB" w:rsidR="00B87ED3" w:rsidRPr="000C582F" w:rsidRDefault="00B075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DAFF5" w:rsidR="00B87ED3" w:rsidRPr="000C582F" w:rsidRDefault="00B07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EF31" w:rsidR="00B87ED3" w:rsidRPr="000C582F" w:rsidRDefault="00B075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6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A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F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52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2022-10-29T14:08:00.0000000Z</dcterms:modified>
</coreProperties>
</file>