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1939F" w:rsidR="00061896" w:rsidRPr="005F4693" w:rsidRDefault="00B71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B9798" w:rsidR="00061896" w:rsidRPr="00E407AC" w:rsidRDefault="00B71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9F8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B24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F1F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003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611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F7D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3EC" w:rsidR="00FC15B4" w:rsidRPr="00D11D17" w:rsidRDefault="00B7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7F4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52C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127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6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8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1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3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4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3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3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E88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8AB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FB4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5865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825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BE1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F4A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F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7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4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0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8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D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E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42F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FC9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980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892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C86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8B6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2AF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2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4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5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C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344B0" w:rsidR="00DE76F3" w:rsidRPr="0026478E" w:rsidRDefault="00B71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F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A2953" w:rsidR="00DE76F3" w:rsidRPr="0026478E" w:rsidRDefault="00B71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FFC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985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F34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838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A67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ED4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36D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68DEC" w:rsidR="00DE76F3" w:rsidRPr="0026478E" w:rsidRDefault="00B71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8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2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D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4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1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0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3F6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D51C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D43B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0B2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241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972" w:rsidR="009A6C64" w:rsidRPr="00C2583D" w:rsidRDefault="00B7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1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E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D663A" w:rsidR="00DE76F3" w:rsidRPr="0026478E" w:rsidRDefault="00B71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6A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C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3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8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C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