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41D30" w:rsidR="00061896" w:rsidRPr="005F4693" w:rsidRDefault="003F27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17372" w:rsidR="00061896" w:rsidRPr="00E407AC" w:rsidRDefault="003F27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D512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30F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E63B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CE0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4DFF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D72E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2510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7B3F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B378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5D0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8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1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1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2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6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B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1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5B4D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3F2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5114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94F6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AD0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453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20FB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F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D2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3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5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C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1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D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9331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9B8B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7EF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EF42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A51D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69D8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F6BC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8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5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D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7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C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5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8DEE7" w:rsidR="00DE76F3" w:rsidRPr="0026478E" w:rsidRDefault="003F2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8713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26A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1C16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0C8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BDE0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39BE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66FE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4F9CA" w:rsidR="00DE76F3" w:rsidRPr="0026478E" w:rsidRDefault="003F2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9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4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9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3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7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7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3652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F5E2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CAED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BE52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251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F40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C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0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E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D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1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5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F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27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