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22C4" w:rsidR="0061148E" w:rsidRPr="00177744" w:rsidRDefault="00BC6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79F8" w:rsidR="0061148E" w:rsidRPr="00177744" w:rsidRDefault="00BC6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04561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C5C82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D4204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56BFC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F9DFC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D0D7E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D702E" w:rsidR="00983D57" w:rsidRPr="00177744" w:rsidRDefault="00BC6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AD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C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71DEF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84065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E1404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C01A1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48159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9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6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E4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B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62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7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2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57903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E4CB8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08238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48C7F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BD622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72307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9B316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0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1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0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E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2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7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8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EE74B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D40C2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82578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077FF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DFB5D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FEDCD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AE6D1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C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A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2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8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1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F0AB3" w:rsidR="00B87ED3" w:rsidRPr="00177744" w:rsidRDefault="00BC6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5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AF0AA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55066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4F76A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D096F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A093B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2E4BA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99CCD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F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A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4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0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D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1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EFE10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D691B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4D31A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44F7D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A2A1D" w:rsidR="00B87ED3" w:rsidRPr="00177744" w:rsidRDefault="00BC6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DD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7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5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6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3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A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E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C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B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CF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2022-10-29T14:21:00.0000000Z</dcterms:modified>
</coreProperties>
</file>