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F96C" w:rsidR="0061148E" w:rsidRPr="000C582F" w:rsidRDefault="00492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064F" w:rsidR="0061148E" w:rsidRPr="000C582F" w:rsidRDefault="00492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D133B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193A1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095BF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DC476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CF3E9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BE45F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4D52" w:rsidR="00B87ED3" w:rsidRPr="000C582F" w:rsidRDefault="0049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5D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D8B26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DB071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28E41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8A7CE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29DC8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42447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B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A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3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D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8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4D2E1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D8616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81924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F7780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46AAE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3AFD8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3E042" w:rsidR="00B87ED3" w:rsidRPr="000C582F" w:rsidRDefault="0049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9AAA0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F5802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C66EA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159C8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C0935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ECBB9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16346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0EFC2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67FC9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57950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CC0A9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88224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0B905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DD8D8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085C7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2CAC4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2AF51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4F177" w:rsidR="00B87ED3" w:rsidRPr="000C582F" w:rsidRDefault="0049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B2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E8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2E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6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2022-10-29T02:35:00.0000000Z</dcterms:modified>
</coreProperties>
</file>