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69478" w:rsidR="00380DB3" w:rsidRPr="0068293E" w:rsidRDefault="00983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1AFE0" w:rsidR="00380DB3" w:rsidRPr="0068293E" w:rsidRDefault="00983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E8EB0" w:rsidR="00240DC4" w:rsidRPr="00B03D55" w:rsidRDefault="0098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5E997" w:rsidR="00240DC4" w:rsidRPr="00B03D55" w:rsidRDefault="0098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0A54A" w:rsidR="00240DC4" w:rsidRPr="00B03D55" w:rsidRDefault="0098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2D1B5" w:rsidR="00240DC4" w:rsidRPr="00B03D55" w:rsidRDefault="0098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25CCE" w:rsidR="00240DC4" w:rsidRPr="00B03D55" w:rsidRDefault="0098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FEC63" w:rsidR="00240DC4" w:rsidRPr="00B03D55" w:rsidRDefault="0098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8726C" w:rsidR="00240DC4" w:rsidRPr="00B03D55" w:rsidRDefault="00983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50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44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99FE6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425C1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3B032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4A670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E9F90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0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1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8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9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B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2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C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4AF97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57B47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09E32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15827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452E1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A9547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D5410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1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7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1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F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C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90A7A" w:rsidR="001835FB" w:rsidRPr="00DA1511" w:rsidRDefault="009834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E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65586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814CC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9AA07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BF0AA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1C016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9D461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DBE7E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B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2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C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C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3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5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1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A67AF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346DC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C18BF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5A042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6EC2D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D4F9B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7BFE3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8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2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E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1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F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3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9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08D08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4393F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00AF6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65A32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51B4A" w:rsidR="009A6C64" w:rsidRPr="00730585" w:rsidRDefault="00983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50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E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F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4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1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F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4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B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7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3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47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