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0D42" w:rsidR="0061148E" w:rsidRPr="00177744" w:rsidRDefault="00671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6E80" w:rsidR="0061148E" w:rsidRPr="00177744" w:rsidRDefault="00671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F038E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C19C7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5347D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2E7D0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A2C86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4E641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74160" w:rsidR="00983D57" w:rsidRPr="00177744" w:rsidRDefault="00671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F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3F838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6B404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7DEDC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94645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0CF91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DB310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B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6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5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D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9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7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B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9590E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AAEA9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C1474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C3C1F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C2E2C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536BC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37543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A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B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9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B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4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1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6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0B069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9C478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BD7E8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1D3B3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963B1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62B9D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A2C22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C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2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6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3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2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4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B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0CB2C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594A2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10B56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DF13A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9C537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6797F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FE215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F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3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C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C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F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F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1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A4B67" w:rsidR="00B87ED3" w:rsidRPr="00177744" w:rsidRDefault="00671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32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5A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64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5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D6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6F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B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5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1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1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6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B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0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68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