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60286" w:rsidR="0061148E" w:rsidRPr="00C834E2" w:rsidRDefault="00AE4E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ABE3" w:rsidR="0061148E" w:rsidRPr="00C834E2" w:rsidRDefault="00AE4E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6B13B" w:rsidR="00B87ED3" w:rsidRPr="00944D28" w:rsidRDefault="00AE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B51A1" w:rsidR="00B87ED3" w:rsidRPr="00944D28" w:rsidRDefault="00AE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B03D0" w:rsidR="00B87ED3" w:rsidRPr="00944D28" w:rsidRDefault="00AE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7D3BE" w:rsidR="00B87ED3" w:rsidRPr="00944D28" w:rsidRDefault="00AE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C6919" w:rsidR="00B87ED3" w:rsidRPr="00944D28" w:rsidRDefault="00AE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DBE6D" w:rsidR="00B87ED3" w:rsidRPr="00944D28" w:rsidRDefault="00AE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935AD" w:rsidR="00B87ED3" w:rsidRPr="00944D28" w:rsidRDefault="00AE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F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B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45D30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82169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908C5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8888C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40E98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3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5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6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B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09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3CE55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07435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9C93D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3177F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A782B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4245B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6DA9E" w:rsidR="00B87ED3" w:rsidRPr="00944D28" w:rsidRDefault="00AE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F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3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D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6B994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C9F91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0708D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A13FC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05E2C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C7AB6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9D703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A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9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0FE96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626DC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0FC2E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F0286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98D1B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603A1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80A0A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7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8FDD5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2C37B" w:rsidR="00B87ED3" w:rsidRPr="00944D28" w:rsidRDefault="00AE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0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B2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33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3E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E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D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4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E0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2022-10-29T08:36:00.0000000Z</dcterms:modified>
</coreProperties>
</file>