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00E8" w:rsidR="0061148E" w:rsidRPr="00C834E2" w:rsidRDefault="00235A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16D2" w:rsidR="0061148E" w:rsidRPr="00C834E2" w:rsidRDefault="00235A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C3A47" w:rsidR="00B87ED3" w:rsidRPr="00944D28" w:rsidRDefault="0023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C808D" w:rsidR="00B87ED3" w:rsidRPr="00944D28" w:rsidRDefault="0023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826A2" w:rsidR="00B87ED3" w:rsidRPr="00944D28" w:rsidRDefault="0023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4BE57" w:rsidR="00B87ED3" w:rsidRPr="00944D28" w:rsidRDefault="0023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80138" w:rsidR="00B87ED3" w:rsidRPr="00944D28" w:rsidRDefault="0023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12BEE" w:rsidR="00B87ED3" w:rsidRPr="00944D28" w:rsidRDefault="0023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22993" w:rsidR="00B87ED3" w:rsidRPr="00944D28" w:rsidRDefault="00235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5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D2A04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5A6BB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00D66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1D296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07F2E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2EAD0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1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B8D38" w:rsidR="00B87ED3" w:rsidRPr="00944D28" w:rsidRDefault="00235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E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8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D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7C032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D8EA5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C7E5B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7D583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063E8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F867E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33395" w:rsidR="00B87ED3" w:rsidRPr="00944D28" w:rsidRDefault="0023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6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E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5B5BD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A7B8D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DFACA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C980C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24720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2B1CB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13409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7B8EB" w:rsidR="00B87ED3" w:rsidRPr="00944D28" w:rsidRDefault="0023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A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B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5FFAD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1DC27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81FC2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391FA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DC1C3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D3D04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90A5C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2865F" w:rsidR="00B87ED3" w:rsidRPr="00944D28" w:rsidRDefault="0023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A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C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5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15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8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9B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D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C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E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AB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2022-10-29T05:49:00.0000000Z</dcterms:modified>
</coreProperties>
</file>