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36EA" w:rsidR="0061148E" w:rsidRPr="008F69F5" w:rsidRDefault="001278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71C7" w:rsidR="0061148E" w:rsidRPr="008F69F5" w:rsidRDefault="001278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13DFD" w:rsidR="00B87ED3" w:rsidRPr="008F69F5" w:rsidRDefault="00127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A7063" w:rsidR="00B87ED3" w:rsidRPr="008F69F5" w:rsidRDefault="00127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0AE02" w:rsidR="00B87ED3" w:rsidRPr="008F69F5" w:rsidRDefault="00127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70199" w:rsidR="00B87ED3" w:rsidRPr="008F69F5" w:rsidRDefault="00127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B61E6" w:rsidR="00B87ED3" w:rsidRPr="008F69F5" w:rsidRDefault="00127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9AEF3" w:rsidR="00B87ED3" w:rsidRPr="008F69F5" w:rsidRDefault="00127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91EE4" w:rsidR="00B87ED3" w:rsidRPr="008F69F5" w:rsidRDefault="001278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AD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D85B4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3B6CB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FE961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8970C2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0715E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8DEED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F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8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8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CF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6808E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F94AC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508CA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652752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0A1BC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D8EA9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17B6D" w:rsidR="00B87ED3" w:rsidRPr="008F69F5" w:rsidRDefault="001278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E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E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6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8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EB45C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0D23E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AED8F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4B6C59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B5952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4DBA5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C31E05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8E7BB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FA331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81A19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9498B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FA73F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84DFE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0CB14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E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4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E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4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F3051F" w:rsidR="00B87ED3" w:rsidRPr="008F69F5" w:rsidRDefault="001278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DE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7F6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03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B1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E52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E1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8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2022-10-21T10:27:00.0000000Z</dcterms:modified>
</coreProperties>
</file>