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AF0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103A6D" w:rsidR="00CF4FE4" w:rsidRPr="00E81FBF" w:rsidRDefault="00E902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31CA7" w:rsidR="008C5FA8" w:rsidRPr="007277FF" w:rsidRDefault="00E902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3EE44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270B8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960C40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C473F8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2D5DD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1E6C7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27135F" w:rsidR="004738BE" w:rsidRPr="00AF5E71" w:rsidRDefault="00E9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F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2E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86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26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D35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C7752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2F96B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ABB1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841B4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C19F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9E57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37C4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4A49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554FB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456D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4ABD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E29F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0615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2818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B909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BE8B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39125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0A44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5997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8E489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60064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B978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B1F9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3DAE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DD52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10DE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1A61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9ED4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756E3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C941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2FF9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44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6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0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1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19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F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E5B06" w:rsidR="004738BE" w:rsidRPr="007277FF" w:rsidRDefault="00E902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CE2013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65A8A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B7DB0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E4A1E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54F86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50B468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70AE0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657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89D6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0AAEB7" w:rsidR="009A6C64" w:rsidRPr="00E902CA" w:rsidRDefault="00E90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0C7AC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13B69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FB89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502F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373A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8A3A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76AF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37DF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70095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6FCA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6C514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0B24F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467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E4DC5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89FB5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1954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8F15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89D6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1D123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F459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2AB0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925EB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3095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7DB0B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D123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18ED9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FAB2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127C4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F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9F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D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5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57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8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4F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54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5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1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8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91962" w:rsidR="004738BE" w:rsidRPr="007277FF" w:rsidRDefault="00E902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72437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81008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38FBF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F7FCA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502B66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1637F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70442F" w:rsidR="00F86802" w:rsidRPr="00BE097D" w:rsidRDefault="00E9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D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C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05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2874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340B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44E1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E63B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428B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25FD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1A25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CE4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A9A7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D81F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9515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1250F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4A731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F007E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5C766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4045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9198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9CA64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A898A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E9DE9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EF179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3A9D8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E32FB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3A5CC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00628" w:rsidR="009A6C64" w:rsidRPr="00E902CA" w:rsidRDefault="00E90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31040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B8F1F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E52F3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39E7F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DFCAD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1B517" w:rsidR="009A6C64" w:rsidRPr="00140906" w:rsidRDefault="00E9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C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D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9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7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D3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A3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9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1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2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B10A4" w:rsidR="00884AB4" w:rsidRDefault="00E902C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C4B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212AF" w:rsidR="00884AB4" w:rsidRDefault="00E902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7E7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9C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E4F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FE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190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A5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6D1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7B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33F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EB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9AD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E1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FCF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F1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647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2C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