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1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771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1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19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EDF0C8" w:rsidR="00CC1B32" w:rsidRPr="00CC1B32" w:rsidRDefault="002D51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DECAB4" w:rsidR="006E15B7" w:rsidRPr="00D72FD1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D6C4B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8B8B7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5643E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29F6A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58AC63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0D6CC2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6BBE9" w:rsidR="006E15B7" w:rsidRPr="00AB2807" w:rsidRDefault="002D51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55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C2D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C73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E9D9A7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3D0BE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2072AE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4B66A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452C4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01A9B1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241347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FD3EE3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345FA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6FA43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A881B0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4A62A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A98114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83771F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8ABB5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2063B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CCC51D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C1A08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0AF5C4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D80F5D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092CE4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5F454E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6B9CB2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9A0F22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6B626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4722B" w:rsidR="006E15B7" w:rsidRPr="00CC1B32" w:rsidRDefault="002D5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E2B164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898455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4AE9E6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6778D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5B5718" w:rsidR="006E15B7" w:rsidRPr="00CC1B32" w:rsidRDefault="002D5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90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16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BB9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22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5EB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304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863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F7E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10C30" w:rsidR="006E15B7" w:rsidRPr="00D72FD1" w:rsidRDefault="002D51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6E63B3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C61E8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A2EF96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85E13F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E49F2D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13CC9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0DCD6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7A6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DB7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328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E13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119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95B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7669B9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80BF8C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F7A2C0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74326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D2614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1EDEE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C5A3E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8243E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2F7BEA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930991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A77E0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3EAAA6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F3B8D6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4F582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FA9EC8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26DFC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3563F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6ACB88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186CB9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B6D55B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20CE67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610942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7FBB7B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66C051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FF9F04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5837A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C0C1DE" w:rsidR="003D6839" w:rsidRPr="002D5197" w:rsidRDefault="002D5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CE6639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BC5ACD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E81A4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230DA" w:rsidR="003D6839" w:rsidRPr="002D5197" w:rsidRDefault="002D5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F7E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DB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2F3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8C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5A8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704649" w:rsidR="003D6839" w:rsidRPr="00D72FD1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EDA71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05146B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D59661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245D8B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D7C977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18B82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6205B6" w:rsidR="003D6839" w:rsidRPr="00AB2807" w:rsidRDefault="002D5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4C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3D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3559F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CCE879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CB2B1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2299E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63608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C5C62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C2683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B8CF88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41F9E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CFD98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D5B96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6AACB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7959DD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F811A5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EDC444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05E4AA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B13813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C1844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A6159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37BA1E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36AD8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19564E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F5EB58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2005A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1EF80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6AE90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FE113D" w:rsidR="003D6839" w:rsidRPr="00CC1B32" w:rsidRDefault="002D5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5BE9F3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CE5D26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D275B" w:rsidR="003D6839" w:rsidRPr="00CC1B32" w:rsidRDefault="002D5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B8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0BC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553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C6D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2D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ECC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BFB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17B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DC9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59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C7407A" w:rsidR="0051614F" w:rsidRPr="00CC1B32" w:rsidRDefault="002D5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73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1E5035" w:rsidR="0051614F" w:rsidRPr="00CC1B32" w:rsidRDefault="002D5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791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C3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D35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EBA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E7A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BC9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2B7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C1A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20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11A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F57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B68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8B6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B35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41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19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