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513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2B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2B9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B1C7AB" w:rsidR="003D2FC0" w:rsidRPr="004229B4" w:rsidRDefault="00DC2B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F20866" w:rsidR="004229B4" w:rsidRPr="0083297E" w:rsidRDefault="00DC2B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1A7E3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8A9BB4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DBA4EF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EDF77E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86233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F435FB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EAF8A" w:rsidR="006F51AE" w:rsidRPr="002D6604" w:rsidRDefault="00DC2B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E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54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E6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FE77E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F6C63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E911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935B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4240E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0A6F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05A9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6624C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BF59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ED1F4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9F85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49B5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85B3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8868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48317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95B0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EDBF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733CE4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ADE80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95A01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241BFA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DDF2E0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32EC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8DE6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D57B8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5C0D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F7DE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F5A2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4277BE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985DC7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5384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4C9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B8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209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F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6E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BA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2B4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2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4CE2C" w:rsidR="004229B4" w:rsidRPr="0083297E" w:rsidRDefault="00DC2B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1621C3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952F0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7EA0A3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F5C9D9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062A9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B2A2D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C02A52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A0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8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E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4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5F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8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2138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9302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5CD18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24183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80C61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24AA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47113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1FD1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B4B9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0FA458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B900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3DF4C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5665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89100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07353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C91A9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0E2D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9C55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9D95C7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4897A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4377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9822D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A3F5D8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8E6E1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FC061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78D68B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5E8B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0F857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DB08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19AD8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CB28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9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0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7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97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3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5CB8D" w:rsidR="004229B4" w:rsidRPr="0083297E" w:rsidRDefault="00DC2B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32B85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64281A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1EAEA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ED6A9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E410D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9386B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90582" w:rsidR="00671199" w:rsidRPr="002D6604" w:rsidRDefault="00DC2B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22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D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805E10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B7D824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1D5AD4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4772B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4E3E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D3A5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A48E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116DC1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22388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33EF1A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EEF8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015EE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5DB2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5697A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E451A9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B1036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B867A8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BC2F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93F77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5BB97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C3357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443F6E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6904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2BB95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727E2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9509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90261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1C5C4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734C9F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355ED" w:rsidR="009A6C64" w:rsidRPr="002E08C9" w:rsidRDefault="00DC2B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4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FD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F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FE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A1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C0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5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B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3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AC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2B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1D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6D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47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D3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76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F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D5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2D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99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5D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45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04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A1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CC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92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68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BA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4E1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2B9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